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418B9" w14:textId="77777777" w:rsidR="0004580F" w:rsidRDefault="0004580F"/>
    <w:p w14:paraId="1FC558FC" w14:textId="32FC633B" w:rsidR="003F33D6" w:rsidRPr="003F33D6" w:rsidRDefault="003F33D6" w:rsidP="003F3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Перспективный план работы на 20</w:t>
      </w:r>
      <w:r w:rsidR="0035544F">
        <w:rPr>
          <w:rFonts w:ascii="Times New Roman" w:hAnsi="Times New Roman" w:cs="Times New Roman"/>
          <w:b/>
          <w:sz w:val="24"/>
          <w:szCs w:val="24"/>
        </w:rPr>
        <w:t>24</w:t>
      </w:r>
      <w:r w:rsidRPr="003F33D6">
        <w:rPr>
          <w:rFonts w:ascii="Times New Roman" w:hAnsi="Times New Roman" w:cs="Times New Roman"/>
          <w:b/>
          <w:sz w:val="24"/>
          <w:szCs w:val="24"/>
        </w:rPr>
        <w:t>/202</w:t>
      </w:r>
      <w:r w:rsidR="0035544F">
        <w:rPr>
          <w:rFonts w:ascii="Times New Roman" w:hAnsi="Times New Roman" w:cs="Times New Roman"/>
          <w:b/>
          <w:sz w:val="24"/>
          <w:szCs w:val="24"/>
        </w:rPr>
        <w:t>5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B014F00" w14:textId="77777777" w:rsidR="0035544F" w:rsidRPr="0035544F" w:rsidRDefault="003F33D6" w:rsidP="0035544F">
      <w:pPr>
        <w:pStyle w:val="a5"/>
        <w:jc w:val="center"/>
        <w:rPr>
          <w:b/>
          <w:bCs/>
          <w:sz w:val="27"/>
          <w:szCs w:val="27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</w:t>
      </w:r>
      <w:r w:rsidR="0035544F" w:rsidRPr="0035544F">
        <w:rPr>
          <w:rFonts w:ascii="Times New Roman" w:hAnsi="Times New Roman" w:cs="Times New Roman"/>
          <w:sz w:val="24"/>
          <w:szCs w:val="24"/>
          <w:u w:val="single"/>
        </w:rPr>
        <w:t>МРЦ «</w:t>
      </w:r>
      <w:r w:rsidR="0035544F" w:rsidRPr="0035544F">
        <w:rPr>
          <w:rFonts w:ascii="Times New Roman" w:hAnsi="Times New Roman"/>
          <w:b/>
          <w:sz w:val="27"/>
          <w:szCs w:val="27"/>
          <w:u w:val="single"/>
        </w:rPr>
        <w:t>Педагогическое сообщество «Педагог для всех»</w:t>
      </w:r>
    </w:p>
    <w:p w14:paraId="494424D4" w14:textId="4C407649" w:rsidR="003F33D6" w:rsidRDefault="0035544F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 xml:space="preserve"> </w:t>
      </w:r>
      <w:r w:rsidR="003F33D6" w:rsidRPr="003F33D6"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14:paraId="5645C270" w14:textId="0027EAC3" w:rsidR="003F33D6" w:rsidRPr="00403EA0" w:rsidRDefault="0035544F" w:rsidP="003F33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EA0">
        <w:rPr>
          <w:rStyle w:val="c42"/>
          <w:rFonts w:ascii="Times New Roman" w:hAnsi="Times New Roman"/>
          <w:b/>
          <w:sz w:val="28"/>
          <w:szCs w:val="28"/>
          <w:shd w:val="clear" w:color="auto" w:fill="FFFFFF"/>
        </w:rPr>
        <w:t xml:space="preserve">Методическое </w:t>
      </w:r>
      <w:proofErr w:type="gramStart"/>
      <w:r w:rsidRPr="00403EA0">
        <w:rPr>
          <w:rStyle w:val="c42"/>
          <w:rFonts w:ascii="Times New Roman" w:hAnsi="Times New Roman"/>
          <w:b/>
          <w:sz w:val="28"/>
          <w:szCs w:val="28"/>
          <w:shd w:val="clear" w:color="auto" w:fill="FFFFFF"/>
        </w:rPr>
        <w:t xml:space="preserve">объединение  </w:t>
      </w:r>
      <w:r w:rsidRPr="00403EA0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Pr="00403EA0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Игра –  «девятый вал детского развития»</w:t>
      </w:r>
    </w:p>
    <w:p w14:paraId="4D413255" w14:textId="77777777" w:rsidR="003F33D6" w:rsidRPr="00403EA0" w:rsidRDefault="003F33D6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EA0">
        <w:rPr>
          <w:rFonts w:ascii="Times New Roman" w:hAnsi="Times New Roman" w:cs="Times New Roman"/>
          <w:sz w:val="28"/>
          <w:szCs w:val="28"/>
        </w:rPr>
        <w:t>(наименование инновационного проекта)</w:t>
      </w:r>
    </w:p>
    <w:p w14:paraId="5934B314" w14:textId="57CD4CAE" w:rsidR="003F33D6" w:rsidRPr="00403EA0" w:rsidRDefault="0035544F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EA0">
        <w:rPr>
          <w:rFonts w:ascii="Times New Roman" w:hAnsi="Times New Roman" w:cs="Times New Roman"/>
          <w:sz w:val="28"/>
          <w:szCs w:val="28"/>
        </w:rPr>
        <w:t>МДОУ «Детский сад № 179»</w:t>
      </w:r>
    </w:p>
    <w:p w14:paraId="55C6FC0D" w14:textId="77777777" w:rsidR="003F33D6" w:rsidRP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 организация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- координатор)</w:t>
      </w:r>
    </w:p>
    <w:tbl>
      <w:tblPr>
        <w:tblStyle w:val="a3"/>
        <w:tblW w:w="15138" w:type="dxa"/>
        <w:tblLook w:val="04A0" w:firstRow="1" w:lastRow="0" w:firstColumn="1" w:lastColumn="0" w:noHBand="0" w:noVBand="1"/>
      </w:tblPr>
      <w:tblGrid>
        <w:gridCol w:w="1212"/>
        <w:gridCol w:w="4937"/>
        <w:gridCol w:w="2005"/>
        <w:gridCol w:w="3465"/>
        <w:gridCol w:w="1828"/>
        <w:gridCol w:w="1691"/>
      </w:tblGrid>
      <w:tr w:rsidR="00403EA0" w:rsidRPr="003F33D6" w14:paraId="56B4B93C" w14:textId="77777777" w:rsidTr="00403EA0">
        <w:tc>
          <w:tcPr>
            <w:tcW w:w="1212" w:type="dxa"/>
          </w:tcPr>
          <w:p w14:paraId="4DC06D3E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37" w:type="dxa"/>
          </w:tcPr>
          <w:p w14:paraId="6A2BBA4A" w14:textId="77777777" w:rsidR="00D820C3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14:paraId="2A968FC3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2005" w:type="dxa"/>
          </w:tcPr>
          <w:p w14:paraId="6D15EE60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65" w:type="dxa"/>
          </w:tcPr>
          <w:p w14:paraId="7D66BE1A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1828" w:type="dxa"/>
          </w:tcPr>
          <w:p w14:paraId="6997D491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0C2B8E3" w14:textId="77777777" w:rsidR="00D820C3" w:rsidRPr="003F33D6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691" w:type="dxa"/>
          </w:tcPr>
          <w:p w14:paraId="493B99C2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ыполнено/не выполнено</w:t>
            </w:r>
          </w:p>
          <w:p w14:paraId="0E867149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( указать причины)</w:t>
            </w:r>
          </w:p>
        </w:tc>
      </w:tr>
      <w:tr w:rsidR="00403EA0" w:rsidRPr="003F33D6" w14:paraId="09DF27A3" w14:textId="77777777" w:rsidTr="00403EA0">
        <w:tc>
          <w:tcPr>
            <w:tcW w:w="1212" w:type="dxa"/>
          </w:tcPr>
          <w:p w14:paraId="6E332A15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4810" w14:textId="08FF2227" w:rsidR="00D820C3" w:rsidRPr="003F33D6" w:rsidRDefault="003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37" w:type="dxa"/>
          </w:tcPr>
          <w:p w14:paraId="160EED1C" w14:textId="4C865BD8" w:rsidR="0035544F" w:rsidRPr="00403EA0" w:rsidRDefault="0035544F" w:rsidP="003554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 для участников МО – «Планирование работы на 202</w:t>
            </w:r>
            <w:r w:rsidR="00403E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403E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год»</w:t>
            </w:r>
            <w:r w:rsidR="00403E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403E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="00403EA0" w:rsidRPr="00403E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72F35EF5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D8ED257" w14:textId="5A7BB8A9" w:rsidR="00D820C3" w:rsidRPr="003F33D6" w:rsidRDefault="0035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465" w:type="dxa"/>
          </w:tcPr>
          <w:p w14:paraId="6B86B929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14:paraId="2A7A5D9F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14:paraId="33665CD4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14:paraId="6B283ED3" w14:textId="1BE9967D" w:rsidR="0035544F" w:rsidRPr="003F33D6" w:rsidRDefault="0035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1FF2229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CE3BF6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D4" w:rsidRPr="003F33D6" w14:paraId="71BCF174" w14:textId="77777777" w:rsidTr="00403EA0">
        <w:tc>
          <w:tcPr>
            <w:tcW w:w="1212" w:type="dxa"/>
          </w:tcPr>
          <w:p w14:paraId="51004579" w14:textId="33193A8F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27601B6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45C02F12" w14:textId="24F3072A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1.Семинар «Коррекционно-развивающие игры в работе с детьми дошкольного возраста».</w:t>
            </w:r>
          </w:p>
          <w:p w14:paraId="1AF1EB2F" w14:textId="3B05E620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  <w:p w14:paraId="542C52EC" w14:textId="4B959D4B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375FD3A" w14:textId="44343EBC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465" w:type="dxa"/>
          </w:tcPr>
          <w:p w14:paraId="29046E80" w14:textId="77777777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14:paraId="2A0FEF81" w14:textId="77777777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14:paraId="4063FAE2" w14:textId="675446CC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</w:t>
            </w:r>
            <w:r w:rsidR="002D22A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14:paraId="20807D94" w14:textId="533B67A8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C5E52A1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94EFB6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D4" w:rsidRPr="003F33D6" w14:paraId="5C5917C4" w14:textId="77777777" w:rsidTr="00403EA0">
        <w:tc>
          <w:tcPr>
            <w:tcW w:w="1212" w:type="dxa"/>
          </w:tcPr>
          <w:p w14:paraId="7887F542" w14:textId="0E15598C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2D8EA94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5A320278" w14:textId="514B4A54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Круглый стол «Игры-драматизации и тимбилдинг-игры в социализации детей дошкольного возраста».</w:t>
            </w:r>
          </w:p>
          <w:p w14:paraId="4C4DD327" w14:textId="60AA6CA3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  <w:p w14:paraId="26ABDE26" w14:textId="4D4E9189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A761BFE" w14:textId="150809A9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465" w:type="dxa"/>
          </w:tcPr>
          <w:p w14:paraId="7903F01A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14:paraId="271F1367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14:paraId="6E3816EE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14:paraId="101C9DFE" w14:textId="6809F286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4E5CE06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1D9139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D4" w:rsidRPr="003F33D6" w14:paraId="32C6C88A" w14:textId="77777777" w:rsidTr="00403EA0">
        <w:tc>
          <w:tcPr>
            <w:tcW w:w="1212" w:type="dxa"/>
          </w:tcPr>
          <w:p w14:paraId="60F18EF2" w14:textId="3463E640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E05C477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D1CE790" w14:textId="795DEBA3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Круглый стол «Анализ работы МО «Игра-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дувятый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 развития ребенка».</w:t>
            </w:r>
          </w:p>
          <w:p w14:paraId="2E4EC7F2" w14:textId="05169185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</w:tc>
        <w:tc>
          <w:tcPr>
            <w:tcW w:w="2005" w:type="dxa"/>
          </w:tcPr>
          <w:p w14:paraId="1F596A07" w14:textId="3FE57E62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465" w:type="dxa"/>
          </w:tcPr>
          <w:p w14:paraId="78D4915B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14:paraId="0DD95BA7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14:paraId="669DD86D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14:paraId="44456396" w14:textId="60A9E481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50A518D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E762D1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D4" w:rsidRPr="003F33D6" w14:paraId="04C504FA" w14:textId="77777777" w:rsidTr="00403EA0">
        <w:tc>
          <w:tcPr>
            <w:tcW w:w="1212" w:type="dxa"/>
          </w:tcPr>
          <w:p w14:paraId="0F081D18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0D5B8" w14:textId="7E79FE95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37" w:type="dxa"/>
          </w:tcPr>
          <w:p w14:paraId="23CA9DC4" w14:textId="63BEAE1B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Круглый стол «Р</w:t>
            </w:r>
            <w:r w:rsidRPr="00403EA0">
              <w:rPr>
                <w:rFonts w:ascii="Times New Roman" w:hAnsi="Times New Roman" w:cs="Times New Roman"/>
                <w:sz w:val="24"/>
                <w:szCs w:val="24"/>
              </w:rPr>
              <w:t>усская народная игрушка как средство патриотического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духовно-нравственного</w:t>
            </w:r>
            <w:r w:rsidRPr="00403EA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23CFEE" w14:textId="2F133202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Консультации по запросам.</w:t>
            </w:r>
          </w:p>
        </w:tc>
        <w:tc>
          <w:tcPr>
            <w:tcW w:w="2005" w:type="dxa"/>
          </w:tcPr>
          <w:p w14:paraId="7DECC05D" w14:textId="59E19296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179»</w:t>
            </w:r>
          </w:p>
        </w:tc>
        <w:tc>
          <w:tcPr>
            <w:tcW w:w="3465" w:type="dxa"/>
          </w:tcPr>
          <w:p w14:paraId="5084C7BB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14:paraId="10EF2DA0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14:paraId="42B5FAB0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14:paraId="7E9CA6FE" w14:textId="70B0234B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ABF5E2D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8CC095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D4" w:rsidRPr="003F33D6" w14:paraId="7EED3AE8" w14:textId="77777777" w:rsidTr="00403EA0">
        <w:tc>
          <w:tcPr>
            <w:tcW w:w="1212" w:type="dxa"/>
          </w:tcPr>
          <w:p w14:paraId="5748D3B8" w14:textId="19BA1695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37" w:type="dxa"/>
          </w:tcPr>
          <w:p w14:paraId="349A0EEF" w14:textId="77777777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 «С</w:t>
            </w:r>
            <w:r w:rsidRPr="00403EA0">
              <w:rPr>
                <w:rFonts w:ascii="Times New Roman" w:hAnsi="Times New Roman" w:cs="Times New Roman"/>
                <w:sz w:val="24"/>
                <w:szCs w:val="24"/>
              </w:rPr>
              <w:t xml:space="preserve">южетно-ролевая игра как средство развития коммуникативных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403EA0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EF0EF7" w14:textId="527D8667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</w:tc>
        <w:tc>
          <w:tcPr>
            <w:tcW w:w="2005" w:type="dxa"/>
          </w:tcPr>
          <w:p w14:paraId="311DDA65" w14:textId="50760D1F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465" w:type="dxa"/>
          </w:tcPr>
          <w:p w14:paraId="5A5F082E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14:paraId="0AC9A92D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14:paraId="756BDC5D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14:paraId="6150252A" w14:textId="77777777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AAE993E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39C952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D4" w:rsidRPr="003F33D6" w14:paraId="0D56B834" w14:textId="77777777" w:rsidTr="00403EA0">
        <w:tc>
          <w:tcPr>
            <w:tcW w:w="1212" w:type="dxa"/>
          </w:tcPr>
          <w:p w14:paraId="34A258F2" w14:textId="733B1F7F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37" w:type="dxa"/>
          </w:tcPr>
          <w:p w14:paraId="41C59960" w14:textId="77777777" w:rsidR="00B27FD4" w:rsidRPr="002E6C83" w:rsidRDefault="00B27FD4" w:rsidP="00B27FD4">
            <w:pPr>
              <w:pStyle w:val="a8"/>
              <w:numPr>
                <w:ilvl w:val="0"/>
                <w:numId w:val="2"/>
              </w:numPr>
              <w:tabs>
                <w:tab w:val="left" w:pos="240"/>
              </w:tabs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A12402">
              <w:rPr>
                <w:rFonts w:ascii="Times New Roman" w:hAnsi="Times New Roman"/>
                <w:sz w:val="24"/>
                <w:szCs w:val="24"/>
              </w:rPr>
              <w:t xml:space="preserve">Координация и </w:t>
            </w:r>
            <w:proofErr w:type="gramStart"/>
            <w:r w:rsidRPr="00A12402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A12402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A12402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Игра- девятый вал детского развития</w:t>
            </w:r>
            <w:r w:rsidRPr="00A12402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A124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A7B49A" w14:textId="77777777" w:rsidR="00B27FD4" w:rsidRPr="002E6C83" w:rsidRDefault="00B27FD4" w:rsidP="00B27FD4">
            <w:pPr>
              <w:pStyle w:val="a8"/>
              <w:numPr>
                <w:ilvl w:val="0"/>
                <w:numId w:val="2"/>
              </w:numPr>
              <w:tabs>
                <w:tab w:val="left" w:pos="240"/>
              </w:tabs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запросам.</w:t>
            </w:r>
          </w:p>
          <w:p w14:paraId="533B0485" w14:textId="21300D27" w:rsidR="00B27FD4" w:rsidRPr="002E6C83" w:rsidRDefault="00B27FD4" w:rsidP="00B27FD4">
            <w:pPr>
              <w:pStyle w:val="a8"/>
              <w:numPr>
                <w:ilvl w:val="0"/>
                <w:numId w:val="2"/>
              </w:numPr>
              <w:tabs>
                <w:tab w:val="left" w:pos="240"/>
              </w:tabs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мастер-</w:t>
            </w:r>
            <w:r w:rsidRPr="00A113A3">
              <w:rPr>
                <w:rFonts w:ascii="Times New Roman" w:hAnsi="Times New Roman" w:cs="Times New Roman"/>
                <w:sz w:val="24"/>
                <w:szCs w:val="24"/>
              </w:rPr>
              <w:t>классов и семинаров- практикумов для представления на городском мероприятии «Панорама педагогического опыта»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14:paraId="1A293C88" w14:textId="4EE16CC6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465" w:type="dxa"/>
          </w:tcPr>
          <w:p w14:paraId="45F1E4C1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14:paraId="6BE19B73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14:paraId="491574BA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14:paraId="3B03FB8F" w14:textId="77777777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2D661BC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5703966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D4" w:rsidRPr="003F33D6" w14:paraId="319E1395" w14:textId="77777777" w:rsidTr="00403EA0">
        <w:tc>
          <w:tcPr>
            <w:tcW w:w="1212" w:type="dxa"/>
          </w:tcPr>
          <w:p w14:paraId="386751A6" w14:textId="0F1E35A3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37" w:type="dxa"/>
          </w:tcPr>
          <w:p w14:paraId="785905AD" w14:textId="2F67D9C9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Анализ проведенных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итогу «Панорамы педагогического опыта».</w:t>
            </w:r>
          </w:p>
          <w:p w14:paraId="1F91D9A8" w14:textId="3957CCCF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  <w:p w14:paraId="6EB40E1D" w14:textId="1ABEAA24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C8E7350" w14:textId="152E1580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465" w:type="dxa"/>
          </w:tcPr>
          <w:p w14:paraId="572BD76A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14:paraId="47F3E12A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14:paraId="7211D20F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14:paraId="4FEA7271" w14:textId="77777777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0354399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6F29A9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D4" w:rsidRPr="003F33D6" w14:paraId="25621D2F" w14:textId="77777777" w:rsidTr="00403EA0">
        <w:tc>
          <w:tcPr>
            <w:tcW w:w="1212" w:type="dxa"/>
          </w:tcPr>
          <w:p w14:paraId="14E8E68D" w14:textId="03DEA87C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37" w:type="dxa"/>
          </w:tcPr>
          <w:p w14:paraId="4A44E849" w14:textId="0DD6445B" w:rsidR="00B27FD4" w:rsidRDefault="00B27FD4" w:rsidP="00B27FD4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по </w:t>
            </w:r>
            <w:r w:rsidRPr="00F6610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мероприятиями</w:t>
            </w:r>
            <w:r w:rsidRPr="00F6610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916BF" w14:textId="6B380B6F" w:rsidR="00B27FD4" w:rsidRPr="00F66108" w:rsidRDefault="00B27FD4" w:rsidP="00B27FD4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итогов работы за 2024-2025 учебный год»</w:t>
            </w:r>
          </w:p>
          <w:p w14:paraId="45E15FED" w14:textId="77777777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229E37B" w14:textId="1CC44842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465" w:type="dxa"/>
          </w:tcPr>
          <w:p w14:paraId="30B4866E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14:paraId="189602E7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14:paraId="4DFA22B2" w14:textId="77777777" w:rsidR="002D22A2" w:rsidRDefault="002D22A2" w:rsidP="002D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14:paraId="4C08E476" w14:textId="77777777" w:rsidR="00B27FD4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C316999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ACC72E" w14:textId="77777777" w:rsidR="00B27FD4" w:rsidRPr="003F33D6" w:rsidRDefault="00B27FD4" w:rsidP="00B2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03" w:rsidRPr="003F33D6" w14:paraId="3B17FE16" w14:textId="77777777" w:rsidTr="00403EA0">
        <w:tc>
          <w:tcPr>
            <w:tcW w:w="1212" w:type="dxa"/>
          </w:tcPr>
          <w:p w14:paraId="02FBA031" w14:textId="77777777" w:rsidR="00D21903" w:rsidRPr="003F33D6" w:rsidRDefault="00D21903" w:rsidP="004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A3D1B65" w14:textId="77777777" w:rsidR="00D21903" w:rsidRDefault="00D21903" w:rsidP="004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550AFE2" w14:textId="77777777" w:rsidR="00D21903" w:rsidRDefault="00D21903" w:rsidP="004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37858CB" w14:textId="77777777" w:rsidR="00D21903" w:rsidRDefault="00D21903" w:rsidP="004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AF33D4A" w14:textId="77777777" w:rsidR="00D21903" w:rsidRPr="003F33D6" w:rsidRDefault="00D21903" w:rsidP="004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82F5AF" w14:textId="77777777" w:rsidR="00D21903" w:rsidRPr="003F33D6" w:rsidRDefault="00D21903" w:rsidP="004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69C18" w14:textId="77777777" w:rsidR="003F33D6" w:rsidRDefault="003F33D6"/>
    <w:p w14:paraId="236F43CD" w14:textId="77777777" w:rsidR="003F33D6" w:rsidRDefault="003F33D6">
      <w:bookmarkStart w:id="0" w:name="_GoBack"/>
      <w:bookmarkEnd w:id="0"/>
    </w:p>
    <w:sectPr w:rsidR="003F33D6" w:rsidSect="00403EA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7E8D"/>
    <w:multiLevelType w:val="hybridMultilevel"/>
    <w:tmpl w:val="3A8A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52D1"/>
    <w:multiLevelType w:val="hybridMultilevel"/>
    <w:tmpl w:val="1CE4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D6"/>
    <w:rsid w:val="0004580F"/>
    <w:rsid w:val="002D22A2"/>
    <w:rsid w:val="002E6C83"/>
    <w:rsid w:val="0035544F"/>
    <w:rsid w:val="003F33D6"/>
    <w:rsid w:val="00403EA0"/>
    <w:rsid w:val="00591ED3"/>
    <w:rsid w:val="005954EE"/>
    <w:rsid w:val="006935D3"/>
    <w:rsid w:val="008852CF"/>
    <w:rsid w:val="00931CD9"/>
    <w:rsid w:val="00A95DBF"/>
    <w:rsid w:val="00B27FD4"/>
    <w:rsid w:val="00B74071"/>
    <w:rsid w:val="00BB69B0"/>
    <w:rsid w:val="00D21903"/>
    <w:rsid w:val="00D820C3"/>
    <w:rsid w:val="00D97CED"/>
    <w:rsid w:val="00E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B1CF"/>
  <w15:docId w15:val="{D24E5220-7D09-44BA-9122-958ABDDE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2">
    <w:name w:val="c42"/>
    <w:rsid w:val="0035544F"/>
  </w:style>
  <w:style w:type="character" w:customStyle="1" w:styleId="a4">
    <w:name w:val="Без интервала Знак"/>
    <w:link w:val="a5"/>
    <w:uiPriority w:val="1"/>
    <w:locked/>
    <w:rsid w:val="0035544F"/>
  </w:style>
  <w:style w:type="paragraph" w:styleId="a5">
    <w:name w:val="No Spacing"/>
    <w:link w:val="a4"/>
    <w:uiPriority w:val="1"/>
    <w:qFormat/>
    <w:rsid w:val="003554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0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3EA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2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2024-08-29T09:05:00Z</cp:lastPrinted>
  <dcterms:created xsi:type="dcterms:W3CDTF">2024-08-29T09:56:00Z</dcterms:created>
  <dcterms:modified xsi:type="dcterms:W3CDTF">2024-09-02T11:09:00Z</dcterms:modified>
</cp:coreProperties>
</file>